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ADBE019" w14:paraId="1F3987EE" wp14:textId="2126C15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DBE019" w:rsidR="3FD44B3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4ADBE019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9305E66" w14:paraId="4C99FE91" wp14:textId="7DB4F59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305E66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39305E66" w:rsidR="1C397C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39305E66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.4 </w:t>
      </w:r>
      <w:proofErr w:type="spellStart"/>
      <w:r w:rsidRPr="39305E66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39305E66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7</w:t>
      </w:r>
    </w:p>
    <w:p xmlns:wp14="http://schemas.microsoft.com/office/word/2010/wordml" w:rsidP="4ADBE019" w14:paraId="49C2DCF6" wp14:textId="336A2A8C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DBE019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4ADBE019" w14:paraId="74ED42E7" wp14:textId="0DD660D2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DBE019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ADBE019" w14:paraId="24A4DFA7" wp14:textId="7EFF9080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DBE019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7F9C1AF" w14:paraId="62348E02" wp14:textId="2D2C328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F9C1AF" w:rsidR="589BBB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Марічка отримує подарунки: у неї день народження. </w:t>
      </w:r>
    </w:p>
    <w:p xmlns:wp14="http://schemas.microsoft.com/office/word/2010/wordml" w:rsidP="57F9C1AF" w14:paraId="116370D4" wp14:textId="395E1C4A">
      <w:pPr>
        <w:pStyle w:val="Normal"/>
        <w:spacing w:beforeAutospacing="on" w:after="160" w:afterAutospacing="on" w:line="259" w:lineRule="auto"/>
      </w:pPr>
      <w:r w:rsidRPr="57F9C1AF" w:rsidR="589BBB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Василь відвідає бабусю.</w:t>
      </w:r>
    </w:p>
    <w:p xmlns:wp14="http://schemas.microsoft.com/office/word/2010/wordml" w:rsidP="57F9C1AF" w14:paraId="1C8729BB" wp14:textId="23ECD5E2">
      <w:pPr>
        <w:pStyle w:val="Normal"/>
        <w:spacing w:beforeAutospacing="on" w:after="160" w:afterAutospacing="on" w:line="259" w:lineRule="auto"/>
      </w:pPr>
      <w:r w:rsidRPr="57F9C1AF" w:rsidR="589BBB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Студенти отримають стипендію.</w:t>
      </w:r>
    </w:p>
    <w:p xmlns:wp14="http://schemas.microsoft.com/office/word/2010/wordml" w:rsidP="57F9C1AF" w14:paraId="0AD3EFB2" wp14:textId="37C48B9B">
      <w:pPr>
        <w:pStyle w:val="Normal"/>
        <w:spacing w:beforeAutospacing="on" w:after="160" w:afterAutospacing="on" w:line="259" w:lineRule="auto"/>
      </w:pPr>
      <w:r w:rsidRPr="57F9C1AF" w:rsidR="589BBB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4. Ми показуємо Наталі місто. </w:t>
      </w:r>
    </w:p>
    <w:p xmlns:wp14="http://schemas.microsoft.com/office/word/2010/wordml" w:rsidP="57F9C1AF" w14:paraId="7BB34B78" wp14:textId="6696C365">
      <w:pPr>
        <w:pStyle w:val="Normal"/>
        <w:spacing w:beforeAutospacing="on" w:after="160" w:afterAutospacing="on" w:line="259" w:lineRule="auto"/>
      </w:pPr>
      <w:r w:rsidRPr="57F9C1AF" w:rsidR="589BBB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5. Там ти отримаєш всі документи. </w:t>
      </w:r>
    </w:p>
    <w:p xmlns:wp14="http://schemas.microsoft.com/office/word/2010/wordml" w:rsidP="57F9C1AF" w14:paraId="5CD920BE" wp14:textId="633EA3F9">
      <w:pPr>
        <w:pStyle w:val="Normal"/>
        <w:spacing w:beforeAutospacing="on" w:after="160" w:afterAutospacing="on" w:line="259" w:lineRule="auto"/>
      </w:pPr>
      <w:r w:rsidRPr="57F9C1AF" w:rsidR="589BBBD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6. Батьки покажуть Вам квартиру.</w:t>
      </w:r>
    </w:p>
    <w:p xmlns:wp14="http://schemas.microsoft.com/office/word/2010/wordml" w:rsidP="57F9C1AF" w14:paraId="30C0226B" wp14:textId="596431A4">
      <w:pPr>
        <w:pStyle w:val="Normal"/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ADBE019" w14:paraId="0F9A7A57" wp14:textId="0F6B64A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ADBE019" w14:paraId="05993957" wp14:textId="7AE95BA1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DBE019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ADBE019" w14:paraId="375C9701" wp14:textId="266A28A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3FD44B33">
        <w:drawing>
          <wp:inline xmlns:wp14="http://schemas.microsoft.com/office/word/2010/wordprocessingDrawing" wp14:editId="45399DAD" wp14:anchorId="591D7DF1">
            <wp:extent cx="542925" cy="190500"/>
            <wp:effectExtent l="0" t="0" r="0" b="0"/>
            <wp:docPr id="9853701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49b05c653540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BE019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54d7c0e23e9045aa">
        <w:r w:rsidRPr="4ADBE019" w:rsidR="3FD44B3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4ADBE019" w:rsidR="3FD44B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4ADBE019" w14:paraId="2C078E63" wp14:textId="5CA6920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522BF"/>
    <w:rsid w:val="191522BF"/>
    <w:rsid w:val="1C397C70"/>
    <w:rsid w:val="39305E66"/>
    <w:rsid w:val="3FD44B33"/>
    <w:rsid w:val="4ADBE019"/>
    <w:rsid w:val="57F9C1AF"/>
    <w:rsid w:val="589BB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22BF"/>
  <w15:chartTrackingRefBased/>
  <w15:docId w15:val="{1BCE65B9-A57D-41C8-88BD-117CD8871D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image" Target="/media/image.png" Id="R6949b05c653540a1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://creativecommons.org/licenses/by-nc/4.0/" TargetMode="External" Id="R54d7c0e23e9045aa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C70CC-DD6B-4AD4-A004-9BACFA581CAB}"/>
</file>

<file path=customXml/itemProps2.xml><?xml version="1.0" encoding="utf-8"?>
<ds:datastoreItem xmlns:ds="http://schemas.openxmlformats.org/officeDocument/2006/customXml" ds:itemID="{ACBA0DFD-3732-4DB6-A2EB-B7A7B550F572}"/>
</file>

<file path=customXml/itemProps3.xml><?xml version="1.0" encoding="utf-8"?>
<ds:datastoreItem xmlns:ds="http://schemas.openxmlformats.org/officeDocument/2006/customXml" ds:itemID="{C9ED2901-60FD-479A-AEA0-43F4ABEB5A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2021-09-01T19:47:24.0000000Z</dcterms:created>
  <dcterms:modified xsi:type="dcterms:W3CDTF">2021-09-30T13:51:28.8338744Z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